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125" w:rsidRPr="0015119E" w:rsidRDefault="00CC0125" w:rsidP="00CC0125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r w:rsidRPr="0015119E">
        <w:rPr>
          <w:rFonts w:ascii="Garamond" w:hAnsi="Garamond" w:cs="Garamond"/>
          <w:b/>
          <w:bCs/>
          <w:color w:val="auto"/>
          <w:lang w:val="es-DO"/>
        </w:rPr>
        <w:t>República Dominicana</w:t>
      </w:r>
      <w:r w:rsidRPr="0015119E">
        <w:rPr>
          <w:rFonts w:ascii="Garamond" w:hAnsi="Garamond" w:cs="Garamond"/>
          <w:b/>
          <w:bCs/>
          <w:color w:val="auto"/>
          <w:lang w:val="es-DO"/>
        </w:rPr>
        <w:tab/>
      </w:r>
      <w:r w:rsidRPr="0015119E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CC0125" w:rsidRPr="0015119E" w:rsidRDefault="00CC0125" w:rsidP="00CC012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bookmarkStart w:id="0" w:name="_GoBack"/>
      <w:r w:rsidRPr="0015119E">
        <w:rPr>
          <w:rFonts w:ascii="Garamond" w:hAnsi="Garamond" w:cs="Garamond"/>
          <w:b/>
          <w:color w:val="auto"/>
        </w:rPr>
        <w:t>FL-03 Carta de Designación o Sustitución de Agentes Autorizados</w:t>
      </w:r>
    </w:p>
    <w:bookmarkEnd w:id="0"/>
    <w:p w:rsidR="00CC0125" w:rsidRPr="0015119E" w:rsidRDefault="00CC0125" w:rsidP="00CC0125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Fecha: __________________________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 xml:space="preserve">Referencia: JCE-CCC- LPN-2021-0004 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Señores: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Junta Central Electoral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Santo Domingo, Distrito Nacional, Rep. Dom.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15119E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15119E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</w:t>
      </w:r>
      <w:r>
        <w:rPr>
          <w:rFonts w:ascii="Garamond" w:hAnsi="Garamond" w:cs="Garamond"/>
          <w:sz w:val="24"/>
          <w:szCs w:val="24"/>
        </w:rPr>
        <w:t>1.20</w:t>
      </w:r>
      <w:r w:rsidRPr="0015119E">
        <w:rPr>
          <w:rFonts w:ascii="Garamond" w:hAnsi="Garamond" w:cs="Garamond"/>
          <w:sz w:val="24"/>
          <w:szCs w:val="24"/>
        </w:rPr>
        <w:t xml:space="preserve"> del Pliego Específico de Condiciones de la Licitación Ref.: JCE-CCC-LPN</w:t>
      </w:r>
      <w:r>
        <w:rPr>
          <w:rFonts w:ascii="Garamond" w:hAnsi="Garamond" w:cs="Garamond"/>
          <w:sz w:val="24"/>
          <w:szCs w:val="24"/>
        </w:rPr>
        <w:t>-</w:t>
      </w:r>
      <w:r w:rsidRPr="0015119E">
        <w:rPr>
          <w:rFonts w:ascii="Garamond" w:hAnsi="Garamond" w:cs="Garamond"/>
          <w:sz w:val="24"/>
          <w:szCs w:val="24"/>
        </w:rPr>
        <w:t>2021-0004, notificamos a ustedes que designamos a las siguientes personas como nuestros Agentes Autorizados: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_________________________________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Nombre del Agente Autorizado 1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Cédula No.: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Dirección: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Teléfonos: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E-mail: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_________________________________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Nombre del Agente Autorizado 2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Cédula No.: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Dirección: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Teléfonos:</w:t>
      </w:r>
    </w:p>
    <w:p w:rsidR="00CC0125" w:rsidRPr="0015119E" w:rsidRDefault="00CC0125" w:rsidP="00CC012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E-mail:</w:t>
      </w:r>
    </w:p>
    <w:p w:rsidR="00CC0125" w:rsidRPr="003B28A1" w:rsidRDefault="00CC0125" w:rsidP="00CC012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CC0125" w:rsidRPr="003B28A1" w:rsidRDefault="00CC0125" w:rsidP="00CC012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CC0125" w:rsidRPr="003B28A1" w:rsidRDefault="00CC0125" w:rsidP="00CC012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CC0125" w:rsidRPr="003B28A1" w:rsidRDefault="00CC0125" w:rsidP="00CC012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CC0125" w:rsidRPr="003B28A1" w:rsidRDefault="00CC0125" w:rsidP="00CC012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CC0125" w:rsidRPr="003B28A1" w:rsidRDefault="00CC0125" w:rsidP="00CC0125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CC0125" w:rsidRPr="003B28A1" w:rsidRDefault="00CC0125" w:rsidP="00CC0125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CC0125" w:rsidRPr="003B28A1" w:rsidRDefault="00CC0125" w:rsidP="00CC0125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CC0125" w:rsidRPr="003B28A1" w:rsidRDefault="00CC0125" w:rsidP="00CC0125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CC0125" w:rsidRDefault="00CC0125" w:rsidP="00CC0125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CC0125" w:rsidRPr="003B28A1" w:rsidRDefault="00CC0125" w:rsidP="00CC0125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CC0125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25"/>
    <w:rsid w:val="000A6071"/>
    <w:rsid w:val="002E1661"/>
    <w:rsid w:val="003D308D"/>
    <w:rsid w:val="00544619"/>
    <w:rsid w:val="00B11C9E"/>
    <w:rsid w:val="00B55F07"/>
    <w:rsid w:val="00BA11ED"/>
    <w:rsid w:val="00CC0125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2E7A"/>
  <w15:chartTrackingRefBased/>
  <w15:docId w15:val="{BAFD1296-613F-4A17-920A-53456FB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1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Normal"/>
    <w:rsid w:val="00CC0125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Default">
    <w:name w:val="Default"/>
    <w:rsid w:val="00CC012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2021-11-10T14:49:00Z</dcterms:created>
  <dcterms:modified xsi:type="dcterms:W3CDTF">2021-11-10T14:49:00Z</dcterms:modified>
</cp:coreProperties>
</file>