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8D" w:rsidRPr="00AE3E6F" w:rsidRDefault="007C688D" w:rsidP="007C688D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GoBack"/>
      <w:r w:rsidRPr="00AE3E6F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1"/>
      <w:r w:rsidRPr="00AE3E6F">
        <w:rPr>
          <w:rFonts w:ascii="Garamond" w:hAnsi="Garamond" w:cs="Garamond"/>
          <w:b/>
          <w:bCs/>
          <w:color w:val="auto"/>
          <w:lang w:val="es-DO"/>
        </w:rPr>
        <w:tab/>
      </w:r>
      <w:r w:rsidRPr="00AE3E6F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7C688D" w:rsidRPr="00AE3E6F" w:rsidRDefault="007C688D" w:rsidP="007C688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E3E6F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E3E6F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Pr="00582F6D">
        <w:rPr>
          <w:rFonts w:ascii="Garamond" w:hAnsi="Garamond" w:cs="Garamond"/>
          <w:b/>
          <w:sz w:val="24"/>
          <w:szCs w:val="24"/>
        </w:rPr>
        <w:t>JCE-CCC-LPN-2023-0016</w:t>
      </w:r>
      <w:r w:rsidRPr="00582F6D">
        <w:rPr>
          <w:rFonts w:ascii="Garamond" w:hAnsi="Garamond" w:cs="Garamond"/>
          <w:sz w:val="24"/>
          <w:szCs w:val="24"/>
        </w:rPr>
        <w:t>,</w:t>
      </w:r>
      <w:r w:rsidRPr="00AE3E6F">
        <w:rPr>
          <w:rFonts w:ascii="Garamond" w:hAnsi="Garamond" w:cs="Garamond"/>
          <w:sz w:val="24"/>
          <w:szCs w:val="24"/>
        </w:rPr>
        <w:t xml:space="preserve"> declaro </w:t>
      </w:r>
      <w:r w:rsidRPr="00AE3E6F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E3E6F">
        <w:rPr>
          <w:rFonts w:ascii="Garamond" w:hAnsi="Garamond" w:cs="Garamond"/>
          <w:sz w:val="24"/>
          <w:szCs w:val="24"/>
        </w:rPr>
        <w:t>, lo siguiente:</w:t>
      </w:r>
    </w:p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numPr>
          <w:ilvl w:val="0"/>
          <w:numId w:val="2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 Compras y Contrataciones de Bienes, Servicios, Obras y Concesiones.</w:t>
      </w:r>
    </w:p>
    <w:p w:rsidR="007C688D" w:rsidRPr="00AE3E6F" w:rsidRDefault="007C688D" w:rsidP="007C688D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7C688D" w:rsidRPr="00AE3E6F" w:rsidRDefault="007C688D" w:rsidP="007C688D">
      <w:pPr>
        <w:numPr>
          <w:ilvl w:val="0"/>
          <w:numId w:val="2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7C688D" w:rsidRPr="00AE3E6F" w:rsidRDefault="007C688D" w:rsidP="007C688D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7C688D" w:rsidRPr="00AE3E6F" w:rsidRDefault="007C688D" w:rsidP="007C688D">
      <w:pPr>
        <w:numPr>
          <w:ilvl w:val="0"/>
          <w:numId w:val="2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Que no tenemos juicio pendiente con el Estado Dominicano o sus entidades del Gobierno Central, de las Instituciones Descentralizadas y Autónomas no financieras, y de las Instituciones Públicas de la Seguridad Social, y que no estamos sometido a un proceso de quiebra. </w:t>
      </w:r>
    </w:p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AE3E6F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E3E6F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____________________________________</w:t>
      </w:r>
    </w:p>
    <w:p w:rsidR="007C688D" w:rsidRPr="00AE3E6F" w:rsidRDefault="007C688D" w:rsidP="007C688D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[ ……………]</w:t>
      </w:r>
    </w:p>
    <w:p w:rsidR="007C688D" w:rsidRPr="00AE3E6F" w:rsidRDefault="007C688D" w:rsidP="007C688D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b/>
          <w:sz w:val="24"/>
          <w:szCs w:val="24"/>
        </w:rPr>
        <w:t>Declarante</w:t>
      </w:r>
    </w:p>
    <w:p w:rsidR="007C688D" w:rsidRPr="00AE3E6F" w:rsidRDefault="007C688D" w:rsidP="007C688D">
      <w:pPr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(Coletilla del Notario)</w:t>
      </w:r>
    </w:p>
    <w:p w:rsidR="007C688D" w:rsidRPr="00AE3E6F" w:rsidRDefault="007C688D" w:rsidP="007C688D">
      <w:pPr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rPr>
          <w:rFonts w:ascii="Garamond" w:hAnsi="Garamond" w:cs="Garamond"/>
          <w:sz w:val="24"/>
          <w:szCs w:val="24"/>
        </w:rPr>
      </w:pPr>
    </w:p>
    <w:p w:rsidR="007C688D" w:rsidRPr="00AE3E6F" w:rsidRDefault="007C688D" w:rsidP="007C688D">
      <w:pPr>
        <w:jc w:val="center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______________________</w:t>
      </w:r>
    </w:p>
    <w:p w:rsidR="007C688D" w:rsidRPr="00AE3E6F" w:rsidRDefault="007C688D" w:rsidP="007C688D">
      <w:pPr>
        <w:jc w:val="center"/>
        <w:rPr>
          <w:rFonts w:ascii="Garamond" w:hAnsi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Notario Público</w:t>
      </w:r>
    </w:p>
    <w:bookmarkEnd w:id="0"/>
    <w:p w:rsidR="007C688D" w:rsidRPr="00AE3E6F" w:rsidRDefault="007C688D" w:rsidP="007C688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C688D" w:rsidRDefault="007C688D" w:rsidP="007C688D"/>
    <w:sectPr w:rsidR="00E136EF" w:rsidRPr="007C688D" w:rsidSect="00E533F1">
      <w:footerReference w:type="default" r:id="rId5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AA5" w:rsidRPr="008F3B71" w:rsidRDefault="007C688D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highlight w:val="yellow"/>
        <w:lang w:val="es-DO"/>
      </w:rPr>
    </w:pPr>
    <w:r w:rsidRPr="002D51D6">
      <w:rPr>
        <w:b w:val="0"/>
        <w:bCs/>
        <w:color w:val="auto"/>
        <w:sz w:val="18"/>
        <w:szCs w:val="18"/>
        <w:lang w:val="es-ES_tradnl"/>
      </w:rPr>
      <w:t>JCE-CCC-LPN-2023-00</w:t>
    </w:r>
    <w:r w:rsidRPr="002D51D6">
      <w:rPr>
        <w:b w:val="0"/>
        <w:bCs/>
        <w:color w:val="auto"/>
        <w:sz w:val="18"/>
        <w:szCs w:val="18"/>
        <w:lang w:val="es-ES_tradnl"/>
      </w:rPr>
      <w:t>16</w:t>
    </w:r>
    <w:r w:rsidRPr="008F3B71">
      <w:rPr>
        <w:b w:val="0"/>
        <w:bCs/>
        <w:color w:val="auto"/>
        <w:sz w:val="18"/>
        <w:szCs w:val="18"/>
        <w:lang w:val="es-ES_tradnl"/>
      </w:rPr>
      <w:tab/>
    </w:r>
    <w:r w:rsidRPr="008F3B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8F3B71">
      <w:rPr>
        <w:rFonts w:cs="Baskerville Old Face"/>
        <w:b w:val="0"/>
        <w:color w:val="auto"/>
        <w:sz w:val="18"/>
        <w:szCs w:val="18"/>
      </w:rPr>
      <w:fldChar w:fldCharType="begin"/>
    </w:r>
    <w:r w:rsidRPr="008F3B71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8F3B71">
      <w:rPr>
        <w:rFonts w:cs="Baskerville Old Face"/>
        <w:b w:val="0"/>
        <w:color w:val="auto"/>
        <w:sz w:val="18"/>
        <w:szCs w:val="18"/>
      </w:rPr>
      <w:fldChar w:fldCharType="separate"/>
    </w:r>
    <w:r w:rsidRPr="008F3B71">
      <w:rPr>
        <w:rFonts w:cs="Baskerville Old Face"/>
        <w:b w:val="0"/>
        <w:noProof/>
        <w:color w:val="auto"/>
        <w:sz w:val="18"/>
        <w:szCs w:val="18"/>
      </w:rPr>
      <w:t>20</w:t>
    </w:r>
    <w:r w:rsidRPr="008F3B71">
      <w:rPr>
        <w:rFonts w:cs="Baskerville Old Face"/>
        <w:b w:val="0"/>
        <w:color w:val="auto"/>
        <w:sz w:val="18"/>
        <w:szCs w:val="18"/>
      </w:rPr>
      <w:fldChar w:fldCharType="end"/>
    </w:r>
    <w:r w:rsidRPr="008F3B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8F3B71">
      <w:rPr>
        <w:rFonts w:cs="Baskerville Old Face"/>
        <w:b w:val="0"/>
        <w:color w:val="auto"/>
        <w:sz w:val="18"/>
        <w:szCs w:val="18"/>
      </w:rPr>
      <w:fldChar w:fldCharType="begin"/>
    </w:r>
    <w:r w:rsidRPr="008F3B71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8F3B71">
      <w:rPr>
        <w:rFonts w:cs="Baskerville Old Face"/>
        <w:b w:val="0"/>
        <w:color w:val="auto"/>
        <w:sz w:val="18"/>
        <w:szCs w:val="18"/>
      </w:rPr>
      <w:fldChar w:fldCharType="separate"/>
    </w:r>
    <w:r w:rsidRPr="008F3B71">
      <w:rPr>
        <w:rFonts w:cs="Baskerville Old Face"/>
        <w:b w:val="0"/>
        <w:noProof/>
        <w:color w:val="auto"/>
        <w:sz w:val="18"/>
        <w:szCs w:val="18"/>
      </w:rPr>
      <w:t>30</w:t>
    </w:r>
    <w:r w:rsidRPr="008F3B71">
      <w:rPr>
        <w:rFonts w:cs="Baskerville Old Face"/>
        <w:b w:val="0"/>
        <w:color w:val="auto"/>
        <w:sz w:val="18"/>
        <w:szCs w:val="18"/>
      </w:rPr>
      <w:fldChar w:fldCharType="end"/>
    </w:r>
  </w:p>
  <w:p w:rsidR="00A51AA5" w:rsidRPr="00D80E40" w:rsidRDefault="007C688D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80E40">
      <w:rPr>
        <w:b w:val="0"/>
        <w:color w:val="auto"/>
        <w:sz w:val="18"/>
        <w:szCs w:val="18"/>
        <w:lang w:val="es-DO"/>
      </w:rPr>
      <w:t>Pliego de Condiciones servicio transporte de equipos y materiales electorales</w:t>
    </w:r>
    <w:r w:rsidRPr="00D80E40">
      <w:rPr>
        <w:b w:val="0"/>
        <w:color w:val="auto"/>
        <w:sz w:val="18"/>
        <w:szCs w:val="18"/>
        <w:lang w:val="es-DO"/>
      </w:rPr>
      <w:tab/>
    </w:r>
  </w:p>
  <w:p w:rsidR="00A51AA5" w:rsidRDefault="007C688D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" w15:restartNumberingAfterBreak="0">
    <w:nsid w:val="69AA6EE8"/>
    <w:multiLevelType w:val="hybridMultilevel"/>
    <w:tmpl w:val="AD2AA81A"/>
    <w:lvl w:ilvl="0" w:tplc="E5187B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7"/>
    <w:rsid w:val="00020826"/>
    <w:rsid w:val="0002385D"/>
    <w:rsid w:val="0006394B"/>
    <w:rsid w:val="000A6071"/>
    <w:rsid w:val="000F0205"/>
    <w:rsid w:val="001034B9"/>
    <w:rsid w:val="0012692E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452"/>
    <w:rsid w:val="00675C65"/>
    <w:rsid w:val="006D443B"/>
    <w:rsid w:val="006E2207"/>
    <w:rsid w:val="00756E95"/>
    <w:rsid w:val="00761EFF"/>
    <w:rsid w:val="00775E8B"/>
    <w:rsid w:val="00797BA3"/>
    <w:rsid w:val="007A0503"/>
    <w:rsid w:val="007C688D"/>
    <w:rsid w:val="007F0C78"/>
    <w:rsid w:val="007F627A"/>
    <w:rsid w:val="00863A3C"/>
    <w:rsid w:val="008D4C64"/>
    <w:rsid w:val="00916B25"/>
    <w:rsid w:val="00925BF9"/>
    <w:rsid w:val="00A2691F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A6187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E149366"/>
  <w15:chartTrackingRefBased/>
  <w15:docId w15:val="{DC8CF954-1CA2-47C3-8928-E95B29F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8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6187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12692E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2692E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675452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7C688D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7C688D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7C68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2023-10-11T13:37:00Z</dcterms:created>
  <dcterms:modified xsi:type="dcterms:W3CDTF">2023-10-11T13:37:00Z</dcterms:modified>
</cp:coreProperties>
</file>